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E5B2B" w14:textId="3B56D856" w:rsidR="00557469" w:rsidRDefault="00557469" w:rsidP="00557469">
      <w:r>
        <w:t xml:space="preserve">SOCIETATEA ROMÂNĂ DE MEDICINĂ HIPERBARĂ                                               </w:t>
      </w:r>
    </w:p>
    <w:p w14:paraId="5A1C6759" w14:textId="77777777" w:rsidR="00557469" w:rsidRDefault="00557469" w:rsidP="00557469">
      <w:r>
        <w:t>Str. Ioan D. Chirescu nr.2, Constanța, Jud. Constanța</w:t>
      </w:r>
    </w:p>
    <w:p w14:paraId="0EB59C4C" w14:textId="77777777" w:rsidR="00557469" w:rsidRDefault="00557469" w:rsidP="00557469">
      <w:r>
        <w:t xml:space="preserve">C.I.F. 36775091 / cont IBAN  RO 36 BTRLRONCRT 0370833501 </w:t>
      </w:r>
    </w:p>
    <w:p w14:paraId="6839D6B7" w14:textId="77777777" w:rsidR="00557469" w:rsidRDefault="00557469" w:rsidP="00557469">
      <w:r>
        <w:t>BANCA TRANSILVANIA, Sucursala Constanța,</w:t>
      </w:r>
    </w:p>
    <w:p w14:paraId="0DEF12C9" w14:textId="77777777" w:rsidR="00557469" w:rsidRDefault="00557469" w:rsidP="00557469">
      <w:r>
        <w:t>Tel: 0040724220585 / Fax: 0040241611236</w:t>
      </w:r>
    </w:p>
    <w:p w14:paraId="21A39DDD" w14:textId="32BE958A" w:rsidR="00557469" w:rsidRDefault="00557469" w:rsidP="00557469">
      <w:pPr>
        <w:rPr>
          <w:rStyle w:val="Hyperlink"/>
        </w:rPr>
      </w:pPr>
      <w:r>
        <w:t xml:space="preserve">Website: </w:t>
      </w:r>
      <w:hyperlink r:id="rId4" w:history="1">
        <w:r w:rsidRPr="00037054">
          <w:rPr>
            <w:rStyle w:val="Hyperlink"/>
          </w:rPr>
          <w:t>www.srmh.ro</w:t>
        </w:r>
      </w:hyperlink>
      <w:r>
        <w:t xml:space="preserve"> / e.mail: </w:t>
      </w:r>
      <w:hyperlink r:id="rId5" w:history="1">
        <w:r w:rsidRPr="002A51F8">
          <w:rPr>
            <w:rStyle w:val="Hyperlink"/>
          </w:rPr>
          <w:t>contact@srmh.ro</w:t>
        </w:r>
      </w:hyperlink>
    </w:p>
    <w:p w14:paraId="22B2344B" w14:textId="298CEAFA" w:rsidR="00557469" w:rsidRDefault="00557469" w:rsidP="00557469">
      <w:pPr>
        <w:rPr>
          <w:rStyle w:val="Hyperlink"/>
        </w:rPr>
      </w:pPr>
    </w:p>
    <w:p w14:paraId="1C84D4A4" w14:textId="3711B252" w:rsidR="00557469" w:rsidRDefault="00557469" w:rsidP="00557469">
      <w:pPr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</w:pPr>
      <w:r w:rsidRPr="00557469"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  <w:t>Către : SRMH</w:t>
      </w:r>
    </w:p>
    <w:p w14:paraId="3CF2CB88" w14:textId="3288BA3C" w:rsidR="00BF07F9" w:rsidRDefault="00BF07F9" w:rsidP="00557469">
      <w:pPr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  <w:t>FORMULAR ÎNSCRIERE HBOMED 2024</w:t>
      </w:r>
    </w:p>
    <w:p w14:paraId="605A2F22" w14:textId="77777777" w:rsidR="00E13A29" w:rsidRDefault="00557469" w:rsidP="00557469">
      <w:pPr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  <w:t>Subsemnatul ( a ) dr................................................., domiciliat( ă ) în ......................................</w:t>
      </w:r>
      <w:r w:rsidR="00E13A29"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  <w:t>.............</w:t>
      </w:r>
      <w:r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  <w:t>., medic specialist / primar în</w:t>
      </w:r>
      <w:r w:rsidR="00E13A29"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  <w:t xml:space="preserve">specialitatea......................................., CUIM.................,telefon.......................................email:............................................., doresc înscrierea la Conferința HBOMED 2024 . Menționez că am achitat contravaloarea în RON în contul S.R.M.H. , prin OP </w:t>
      </w:r>
      <w:r w:rsidR="001D64C9"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  <w:t>nr.........................../ chitanța nr.....................................</w:t>
      </w:r>
      <w:r w:rsidR="00E13A29"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  <w:t xml:space="preserve"> </w:t>
      </w:r>
      <w:bookmarkStart w:id="0" w:name="_GoBack"/>
      <w:bookmarkEnd w:id="0"/>
    </w:p>
    <w:p w14:paraId="0A28427D" w14:textId="73E2D6DF" w:rsidR="00356374" w:rsidRDefault="00B91D60" w:rsidP="00557469">
      <w:pPr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  <w:t>Menționez că doresc / nu doresc participarea contra cost la cele 2 cine festive organizate de SRMH</w:t>
      </w:r>
      <w:r w:rsidR="00356374"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  <w:t>.</w:t>
      </w:r>
    </w:p>
    <w:p w14:paraId="4DF36052" w14:textId="275EA682" w:rsidR="001D64C9" w:rsidRDefault="00356374" w:rsidP="00557469">
      <w:pPr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  <w:t>Doresc / nu doresc ghidare pentru cazare în perioada Conferinței.</w:t>
      </w:r>
      <w:r w:rsidR="00B91D60"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  <w:t xml:space="preserve"> </w:t>
      </w:r>
    </w:p>
    <w:p w14:paraId="30580A32" w14:textId="3C8BF429" w:rsidR="001D64C9" w:rsidRDefault="001D64C9" w:rsidP="00557469">
      <w:pPr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</w:pPr>
    </w:p>
    <w:p w14:paraId="6022941F" w14:textId="263B80BF" w:rsidR="001D64C9" w:rsidRDefault="001D64C9" w:rsidP="00557469">
      <w:pPr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  <w:t>Data                                                          Semnătura /</w:t>
      </w:r>
    </w:p>
    <w:p w14:paraId="5E0CB319" w14:textId="7526A250" w:rsidR="006241FE" w:rsidRPr="00356374" w:rsidRDefault="001D64C9">
      <w:pPr>
        <w:rPr>
          <w:rFonts w:ascii="Times New Roman" w:hAnsi="Times New Roman" w:cs="Times New Roman"/>
          <w:sz w:val="40"/>
          <w:szCs w:val="40"/>
        </w:rPr>
      </w:pPr>
      <w:r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  <w:t xml:space="preserve">                                                                 Parafa</w:t>
      </w:r>
    </w:p>
    <w:p w14:paraId="6370AD11" w14:textId="77777777" w:rsidR="001F680B" w:rsidRPr="00356374" w:rsidRDefault="001F680B">
      <w:pPr>
        <w:rPr>
          <w:rFonts w:ascii="Times New Roman" w:hAnsi="Times New Roman" w:cs="Times New Roman"/>
          <w:sz w:val="40"/>
          <w:szCs w:val="40"/>
        </w:rPr>
      </w:pPr>
    </w:p>
    <w:sectPr w:rsidR="001F680B" w:rsidRPr="00356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6D"/>
    <w:rsid w:val="001D64C9"/>
    <w:rsid w:val="001F680B"/>
    <w:rsid w:val="002F0B88"/>
    <w:rsid w:val="00356374"/>
    <w:rsid w:val="003F2D6D"/>
    <w:rsid w:val="00557469"/>
    <w:rsid w:val="006241FE"/>
    <w:rsid w:val="00B91D60"/>
    <w:rsid w:val="00BF07F9"/>
    <w:rsid w:val="00D3067A"/>
    <w:rsid w:val="00E1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35028"/>
  <w15:chartTrackingRefBased/>
  <w15:docId w15:val="{D04A727B-53B7-4680-8331-C74ABD7D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46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srmh.ro" TargetMode="External"/><Relationship Id="rId4" Type="http://schemas.openxmlformats.org/officeDocument/2006/relationships/hyperlink" Target="http://www.srmh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Ivascu</dc:creator>
  <cp:keywords/>
  <dc:description/>
  <cp:lastModifiedBy>Ivascu</cp:lastModifiedBy>
  <cp:revision>8</cp:revision>
  <dcterms:created xsi:type="dcterms:W3CDTF">2024-02-07T18:48:00Z</dcterms:created>
  <dcterms:modified xsi:type="dcterms:W3CDTF">2024-03-18T18:47:00Z</dcterms:modified>
</cp:coreProperties>
</file>